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0B6E" w14:textId="6737AB4E" w:rsidR="008835BA" w:rsidRDefault="00FB104D">
      <w:r>
        <w:rPr>
          <w:noProof/>
        </w:rPr>
        <w:drawing>
          <wp:anchor distT="0" distB="0" distL="114300" distR="114300" simplePos="0" relativeHeight="251660288" behindDoc="0" locked="0" layoutInCell="1" allowOverlap="1" wp14:anchorId="2DA6A38F" wp14:editId="532B5577">
            <wp:simplePos x="0" y="0"/>
            <wp:positionH relativeFrom="column">
              <wp:posOffset>-771525</wp:posOffset>
            </wp:positionH>
            <wp:positionV relativeFrom="paragraph">
              <wp:posOffset>4264660</wp:posOffset>
            </wp:positionV>
            <wp:extent cx="7029450" cy="4149090"/>
            <wp:effectExtent l="0" t="0" r="0" b="381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CDE060" wp14:editId="3ABB5BFA">
            <wp:simplePos x="0" y="0"/>
            <wp:positionH relativeFrom="column">
              <wp:posOffset>-771525</wp:posOffset>
            </wp:positionH>
            <wp:positionV relativeFrom="paragraph">
              <wp:posOffset>0</wp:posOffset>
            </wp:positionV>
            <wp:extent cx="7029450" cy="41833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C7BFB" w14:textId="603FB0F1" w:rsidR="008835BA" w:rsidRPr="00815327" w:rsidRDefault="00583C26">
      <w:pPr>
        <w:rPr>
          <w:b/>
          <w:sz w:val="28"/>
          <w:szCs w:val="28"/>
        </w:rPr>
      </w:pPr>
      <w:r w:rsidRPr="00815327">
        <w:rPr>
          <w:b/>
          <w:sz w:val="28"/>
          <w:szCs w:val="28"/>
        </w:rPr>
        <w:t xml:space="preserve">В районном этапе конкурса чтецов на аварском языке  </w:t>
      </w:r>
      <w:r w:rsidR="007C7C69" w:rsidRPr="00815327">
        <w:rPr>
          <w:b/>
          <w:sz w:val="28"/>
          <w:szCs w:val="28"/>
        </w:rPr>
        <w:t xml:space="preserve">ученица 4 класса </w:t>
      </w:r>
      <w:proofErr w:type="spellStart"/>
      <w:r w:rsidR="007C7C69" w:rsidRPr="00815327">
        <w:rPr>
          <w:b/>
          <w:sz w:val="28"/>
          <w:szCs w:val="28"/>
        </w:rPr>
        <w:t>Омарова</w:t>
      </w:r>
      <w:proofErr w:type="spellEnd"/>
      <w:r w:rsidR="007C7C69" w:rsidRPr="00815327">
        <w:rPr>
          <w:b/>
          <w:sz w:val="28"/>
          <w:szCs w:val="28"/>
        </w:rPr>
        <w:t xml:space="preserve">  </w:t>
      </w:r>
      <w:proofErr w:type="spellStart"/>
      <w:r w:rsidR="007C7C69" w:rsidRPr="00815327">
        <w:rPr>
          <w:b/>
          <w:sz w:val="28"/>
          <w:szCs w:val="28"/>
        </w:rPr>
        <w:t>Аминат</w:t>
      </w:r>
      <w:proofErr w:type="spellEnd"/>
      <w:r w:rsidR="007C7C69" w:rsidRPr="00815327">
        <w:rPr>
          <w:b/>
          <w:sz w:val="28"/>
          <w:szCs w:val="28"/>
        </w:rPr>
        <w:t xml:space="preserve"> </w:t>
      </w:r>
      <w:r w:rsidR="0030043E" w:rsidRPr="00815327">
        <w:rPr>
          <w:b/>
          <w:sz w:val="28"/>
          <w:szCs w:val="28"/>
        </w:rPr>
        <w:t xml:space="preserve"> получила  </w:t>
      </w:r>
      <w:r w:rsidR="00B44A8B" w:rsidRPr="00815327">
        <w:rPr>
          <w:b/>
          <w:sz w:val="28"/>
          <w:szCs w:val="28"/>
        </w:rPr>
        <w:t>1 место.</w:t>
      </w:r>
      <w:r w:rsidR="00ED67A2" w:rsidRPr="00815327">
        <w:rPr>
          <w:b/>
          <w:sz w:val="28"/>
          <w:szCs w:val="28"/>
        </w:rPr>
        <w:t xml:space="preserve"> Наша победительница.</w:t>
      </w:r>
    </w:p>
    <w:p w14:paraId="1C413D00" w14:textId="073A6B6B" w:rsidR="00601C44" w:rsidRDefault="00601C44">
      <w:bookmarkStart w:id="0" w:name="_GoBack"/>
      <w:bookmarkEnd w:id="0"/>
    </w:p>
    <w:sectPr w:rsidR="0060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44"/>
    <w:rsid w:val="0030043E"/>
    <w:rsid w:val="00583C26"/>
    <w:rsid w:val="00601C44"/>
    <w:rsid w:val="007C7C69"/>
    <w:rsid w:val="00815327"/>
    <w:rsid w:val="008835BA"/>
    <w:rsid w:val="00A57B1F"/>
    <w:rsid w:val="00B44A8B"/>
    <w:rsid w:val="00D16DEE"/>
    <w:rsid w:val="00ED67A2"/>
    <w:rsid w:val="00F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6237D"/>
  <w15:chartTrackingRefBased/>
  <w15:docId w15:val="{BA0B77DF-DEC8-8746-99BF-30689F4D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2019-03-15T18:46:00Z</dcterms:created>
  <dcterms:modified xsi:type="dcterms:W3CDTF">2019-03-15T18:46:00Z</dcterms:modified>
</cp:coreProperties>
</file>